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3EE4" w14:textId="77777777" w:rsidR="00C5681F" w:rsidRDefault="00C5681F" w:rsidP="00C5681F">
      <w:pPr>
        <w:pStyle w:val="Heading4"/>
        <w:shd w:val="clear" w:color="auto" w:fill="F2F2F2"/>
      </w:pPr>
      <w:bookmarkStart w:id="0" w:name="_GoBack"/>
      <w:bookmarkEnd w:id="0"/>
      <w:r>
        <w:t>PRODUCTION ASSEMBLER</w:t>
      </w:r>
    </w:p>
    <w:p w14:paraId="019FA544" w14:textId="2EEB96CF" w:rsidR="00C5681F" w:rsidRPr="00C5681F" w:rsidRDefault="00C5681F" w:rsidP="00C5681F">
      <w:pPr>
        <w:pStyle w:val="Heading4"/>
        <w:shd w:val="clear" w:color="auto" w:fill="F2F2F2"/>
        <w:rPr>
          <w:rFonts w:ascii="Helvetica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hAnsi="Helvetica" w:cs="Helvetica"/>
          <w:color w:val="4B4B4B"/>
          <w:sz w:val="21"/>
          <w:szCs w:val="21"/>
          <w:lang w:val="en"/>
        </w:rPr>
        <w:t>Job Description</w:t>
      </w:r>
      <w:r>
        <w:rPr>
          <w:rFonts w:ascii="Helvetica" w:hAnsi="Helvetica" w:cs="Helvetica"/>
          <w:color w:val="4B4B4B"/>
          <w:sz w:val="21"/>
          <w:szCs w:val="21"/>
          <w:lang w:val="en"/>
        </w:rPr>
        <w:t>:</w:t>
      </w:r>
    </w:p>
    <w:p w14:paraId="6493C5E4" w14:textId="77777777" w:rsidR="00C5681F" w:rsidRPr="00C5681F" w:rsidRDefault="00C5681F" w:rsidP="00C5681F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Assembly and inspection of manufactured product. Duties include:</w:t>
      </w:r>
    </w:p>
    <w:p w14:paraId="141BB1C5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Assembles product as instructed by Manufacturing Process Instructions.</w:t>
      </w:r>
    </w:p>
    <w:p w14:paraId="057F8DC3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Maintains the manufacturing area cleanliness and organization as described by Manufacturing Process Instructions and Standard Operating Procedures.</w:t>
      </w:r>
    </w:p>
    <w:p w14:paraId="096E385A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Identifies non-conforming materials.</w:t>
      </w:r>
    </w:p>
    <w:p w14:paraId="6474853F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Performs multiple manufacturing tasks or tasks requiring increased skills and experience.</w:t>
      </w:r>
    </w:p>
    <w:p w14:paraId="6528B6B3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Inspects product as instructed by Manufacturing Process Instructions.</w:t>
      </w:r>
    </w:p>
    <w:p w14:paraId="65F5D1AF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Maintains inventory of materials.</w:t>
      </w:r>
    </w:p>
    <w:p w14:paraId="227A0C8E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Assists Production Supervisor with incoming inspection of controlled materials.</w:t>
      </w:r>
    </w:p>
    <w:p w14:paraId="3F405F3B" w14:textId="77777777" w:rsidR="00C5681F" w:rsidRPr="00C5681F" w:rsidRDefault="00C5681F" w:rsidP="00C5681F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Provide feedback for process and product improvements.</w:t>
      </w:r>
    </w:p>
    <w:p w14:paraId="23922464" w14:textId="77777777" w:rsidR="00C5681F" w:rsidRPr="00C5681F" w:rsidRDefault="00C5681F" w:rsidP="00C5681F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Minimum Requirement:</w:t>
      </w:r>
    </w:p>
    <w:p w14:paraId="388ACE85" w14:textId="77777777" w:rsidR="00C5681F" w:rsidRPr="00C5681F" w:rsidRDefault="00C5681F" w:rsidP="00C5681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High School diploma or equivalent.</w:t>
      </w:r>
    </w:p>
    <w:p w14:paraId="40219504" w14:textId="77777777" w:rsidR="00C5681F" w:rsidRPr="00C5681F" w:rsidRDefault="00C5681F" w:rsidP="00C5681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Ability to read and follow manufacturing process instructions with associated tooling and material.</w:t>
      </w:r>
    </w:p>
    <w:p w14:paraId="635E85FB" w14:textId="77777777" w:rsidR="00C5681F" w:rsidRPr="00C5681F" w:rsidRDefault="00C5681F" w:rsidP="00C5681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Ability and willingness to work in a controlled environment assembly area.</w:t>
      </w:r>
    </w:p>
    <w:p w14:paraId="3C46CB9F" w14:textId="77777777" w:rsidR="00C5681F" w:rsidRPr="00C5681F" w:rsidRDefault="00C5681F" w:rsidP="00C5681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Two years experience in related field is preferred.</w:t>
      </w:r>
    </w:p>
    <w:p w14:paraId="02FE59A6" w14:textId="77777777" w:rsidR="00C5681F" w:rsidRPr="00C5681F" w:rsidRDefault="00C5681F" w:rsidP="00C5681F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Background in GMP.</w:t>
      </w:r>
    </w:p>
    <w:p w14:paraId="72C1E255" w14:textId="77777777" w:rsidR="00C5681F" w:rsidRPr="00C5681F" w:rsidRDefault="00C5681F" w:rsidP="00C5681F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Necessary Skills:</w:t>
      </w:r>
    </w:p>
    <w:p w14:paraId="1314DD75" w14:textId="77777777" w:rsidR="00C5681F" w:rsidRPr="00C5681F" w:rsidRDefault="00C5681F" w:rsidP="00C5681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Microscopy and video inspection machine.</w:t>
      </w:r>
    </w:p>
    <w:p w14:paraId="22807E63" w14:textId="77777777" w:rsidR="00C5681F" w:rsidRPr="00C5681F" w:rsidRDefault="00C5681F" w:rsidP="00C5681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Basic Computer Skills.</w:t>
      </w:r>
    </w:p>
    <w:p w14:paraId="367D6E3D" w14:textId="77777777" w:rsidR="00C5681F" w:rsidRPr="00C5681F" w:rsidRDefault="00C5681F" w:rsidP="00C5681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Ability to communicate in English both written and verbally.</w:t>
      </w:r>
    </w:p>
    <w:p w14:paraId="04FADE93" w14:textId="77777777" w:rsidR="00C5681F" w:rsidRPr="00C5681F" w:rsidRDefault="00C5681F" w:rsidP="00C5681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Ability to provide concentrated visual and mental attention.</w:t>
      </w:r>
    </w:p>
    <w:p w14:paraId="27395AA9" w14:textId="77777777" w:rsidR="00C5681F" w:rsidRPr="00C5681F" w:rsidRDefault="00C5681F" w:rsidP="00C5681F">
      <w:pPr>
        <w:shd w:val="clear" w:color="auto" w:fill="F2F2F2"/>
        <w:spacing w:before="100" w:beforeAutospacing="1"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Physical Job Requirements:</w:t>
      </w:r>
    </w:p>
    <w:p w14:paraId="5E57D425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While performing the duties of this job, the employee is regularly required to sit and talk or hear.</w:t>
      </w:r>
    </w:p>
    <w:p w14:paraId="6A72659B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While performing the duties of this job, the employee is regularly required to handle used medical devices from the field.</w:t>
      </w:r>
    </w:p>
    <w:p w14:paraId="41B0E72A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The employee frequently is required to stand; walk; and use hands to finger, handle objects, tools, or controls.</w:t>
      </w:r>
    </w:p>
    <w:p w14:paraId="3AA119C3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The employee is occasionally required to reach with hands and arms.</w:t>
      </w:r>
    </w:p>
    <w:p w14:paraId="51663012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The employee must occasionally lift and/or move up to 40 pounds.</w:t>
      </w:r>
    </w:p>
    <w:p w14:paraId="584F0166" w14:textId="77777777" w:rsidR="00C5681F" w:rsidRPr="00C5681F" w:rsidRDefault="00C5681F" w:rsidP="00C5681F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Specific vision abilities required by this job involve normal vision.</w:t>
      </w:r>
    </w:p>
    <w:p w14:paraId="69F57E3E" w14:textId="77777777" w:rsidR="00C5681F" w:rsidRPr="00C5681F" w:rsidRDefault="00C5681F" w:rsidP="00C5681F">
      <w:pPr>
        <w:shd w:val="clear" w:color="auto" w:fill="F2F2F2"/>
        <w:spacing w:before="100" w:beforeAutospacing="1" w:line="240" w:lineRule="auto"/>
        <w:rPr>
          <w:rFonts w:ascii="Helvetica" w:eastAsia="Times New Roman" w:hAnsi="Helvetica" w:cs="Helvetica"/>
          <w:color w:val="4B4B4B"/>
          <w:sz w:val="21"/>
          <w:szCs w:val="21"/>
          <w:lang w:val="en"/>
        </w:rPr>
      </w:pPr>
      <w:r w:rsidRPr="00C5681F">
        <w:rPr>
          <w:rFonts w:ascii="Helvetica" w:eastAsia="Times New Roman" w:hAnsi="Helvetica" w:cs="Helvetica"/>
          <w:color w:val="4B4B4B"/>
          <w:sz w:val="21"/>
          <w:szCs w:val="21"/>
          <w:lang w:val="en"/>
        </w:rPr>
        <w:t>Job Type: Full-time</w:t>
      </w:r>
    </w:p>
    <w:p w14:paraId="09F908B6" w14:textId="77777777" w:rsidR="00093AE1" w:rsidRDefault="00093AE1" w:rsidP="00C5681F">
      <w:pPr>
        <w:tabs>
          <w:tab w:val="left" w:pos="1095"/>
        </w:tabs>
      </w:pPr>
    </w:p>
    <w:sectPr w:rsidR="0009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636"/>
    <w:multiLevelType w:val="multilevel"/>
    <w:tmpl w:val="98A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36B5"/>
    <w:multiLevelType w:val="multilevel"/>
    <w:tmpl w:val="1522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10C4"/>
    <w:multiLevelType w:val="multilevel"/>
    <w:tmpl w:val="ACB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90D2F"/>
    <w:multiLevelType w:val="multilevel"/>
    <w:tmpl w:val="0E1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1F"/>
    <w:rsid w:val="00093AE1"/>
    <w:rsid w:val="00821F66"/>
    <w:rsid w:val="00C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9CC9"/>
  <w15:chartTrackingRefBased/>
  <w15:docId w15:val="{C0A1D846-DABE-45FD-A4D8-C1EB4C3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56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5681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681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54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4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2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Piazza</dc:creator>
  <cp:keywords/>
  <dc:description/>
  <cp:lastModifiedBy>Patrice Isdahl</cp:lastModifiedBy>
  <cp:revision>2</cp:revision>
  <dcterms:created xsi:type="dcterms:W3CDTF">2018-10-26T19:55:00Z</dcterms:created>
  <dcterms:modified xsi:type="dcterms:W3CDTF">2018-10-26T19:55:00Z</dcterms:modified>
</cp:coreProperties>
</file>